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3958" w14:textId="77777777" w:rsidR="00C27D74" w:rsidRPr="00A31811" w:rsidRDefault="00C27D74" w:rsidP="00F42842">
      <w:pPr>
        <w:pStyle w:val="a3"/>
        <w:adjustRightInd/>
        <w:spacing w:line="270" w:lineRule="exact"/>
        <w:ind w:firstLineChars="4300" w:firstLine="9030"/>
        <w:rPr>
          <w:rFonts w:ascii="BIZ UDゴシック" w:eastAsia="BIZ UDゴシック" w:hAnsi="BIZ UDゴシック" w:cs="Times New Roman"/>
        </w:rPr>
      </w:pPr>
      <w:r w:rsidRPr="00A31811">
        <w:rPr>
          <w:rFonts w:ascii="BIZ UDゴシック" w:eastAsia="BIZ UDゴシック" w:hAnsi="BIZ UDゴシック" w:hint="eastAsia"/>
        </w:rPr>
        <w:t>（別</w:t>
      </w:r>
      <w:r w:rsidR="00F42842" w:rsidRPr="00A31811">
        <w:rPr>
          <w:rFonts w:ascii="BIZ UDゴシック" w:eastAsia="BIZ UDゴシック" w:hAnsi="BIZ UDゴシック" w:hint="eastAsia"/>
        </w:rPr>
        <w:t>記</w:t>
      </w:r>
      <w:r w:rsidRPr="00A31811">
        <w:rPr>
          <w:rFonts w:ascii="BIZ UDゴシック" w:eastAsia="BIZ UDゴシック" w:hAnsi="BIZ UDゴシック" w:hint="eastAsia"/>
        </w:rPr>
        <w:t>様式１）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1689"/>
        <w:gridCol w:w="1057"/>
        <w:gridCol w:w="633"/>
        <w:gridCol w:w="1690"/>
        <w:gridCol w:w="1056"/>
        <w:gridCol w:w="211"/>
        <w:gridCol w:w="3591"/>
      </w:tblGrid>
      <w:tr w:rsidR="00876B79" w:rsidRPr="00876B79" w14:paraId="17829574" w14:textId="77777777">
        <w:tc>
          <w:tcPr>
            <w:tcW w:w="10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D429" w14:textId="4917B86F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color w:val="auto"/>
              </w:rPr>
              <w:t xml:space="preserve">                    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26"/>
                <w:szCs w:val="26"/>
              </w:rPr>
              <w:t>群馬アーキテクチュアアワード</w:t>
            </w:r>
            <w:r w:rsidRPr="00876B79">
              <w:rPr>
                <w:rFonts w:ascii="BIZ UDゴシック" w:eastAsia="BIZ UDゴシック" w:hAnsi="BIZ UDゴシック"/>
                <w:color w:val="auto"/>
                <w:sz w:val="26"/>
                <w:szCs w:val="26"/>
              </w:rPr>
              <w:t>202</w:t>
            </w:r>
            <w:r w:rsidR="006551F0" w:rsidRPr="00876B79">
              <w:rPr>
                <w:rFonts w:ascii="BIZ UDゴシック" w:eastAsia="BIZ UDゴシック" w:hAnsi="BIZ UDゴシック" w:hint="eastAsia"/>
                <w:color w:val="auto"/>
                <w:sz w:val="26"/>
                <w:szCs w:val="26"/>
              </w:rPr>
              <w:t>5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26"/>
                <w:szCs w:val="26"/>
              </w:rPr>
              <w:t>・応募申込書</w:t>
            </w:r>
          </w:p>
          <w:p w14:paraId="6041180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                                                   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申込書記載日：令和</w:t>
            </w:r>
            <w:r w:rsidR="00F42842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年　　月　　日</w:t>
            </w:r>
          </w:p>
          <w:p w14:paraId="3C43135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○応募部門に</w:t>
            </w:r>
            <w:r w:rsidR="006D367F" w:rsidRPr="00876B79">
              <w:rPr>
                <w:rFonts w:ascii="BIZ UDゴシック" w:eastAsia="BIZ UDゴシック" w:hAnsi="BIZ UDゴシック" w:hint="eastAsia"/>
                <w:color w:val="auto"/>
              </w:rPr>
              <w:t>ﾚ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印をつけてください。</w:t>
            </w:r>
          </w:p>
          <w:p w14:paraId="7448D74D" w14:textId="2B354D78" w:rsidR="00C27D74" w:rsidRPr="00876B79" w:rsidRDefault="00C27D74" w:rsidP="0065440C">
            <w:pPr>
              <w:pStyle w:val="a3"/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="00EF60AF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ローカル部門　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一般建築</w:t>
            </w:r>
            <w:r w:rsidR="00BB632E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（延</w:t>
            </w:r>
            <w:r w:rsidR="006551F0" w:rsidRPr="00876B79">
              <w:rPr>
                <w:rFonts w:ascii="BIZ UDゴシック" w:eastAsia="BIZ UDゴシック" w:hAnsi="BIZ UDゴシック" w:hint="eastAsia"/>
                <w:color w:val="auto"/>
              </w:rPr>
              <w:t>べ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面積が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1,000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㎡を超え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20,000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㎡以下の建築物）</w:t>
            </w:r>
          </w:p>
          <w:p w14:paraId="29788CC0" w14:textId="36E9B974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="00EF60AF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ローカル部門　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小規模建築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（延</w:t>
            </w:r>
            <w:r w:rsidR="006551F0" w:rsidRPr="00876B79">
              <w:rPr>
                <w:rFonts w:ascii="BIZ UDゴシック" w:eastAsia="BIZ UDゴシック" w:hAnsi="BIZ UDゴシック" w:hint="eastAsia"/>
                <w:color w:val="auto"/>
              </w:rPr>
              <w:t>べ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面積が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1,000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㎡以下の建築物）</w:t>
            </w:r>
          </w:p>
          <w:p w14:paraId="48F25DD4" w14:textId="3F7C6E35" w:rsidR="006551F0" w:rsidRPr="00876B79" w:rsidRDefault="006551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ローカル部門　住宅建築　（延べ面積を問わない）</w:t>
            </w:r>
          </w:p>
          <w:p w14:paraId="10BC6B42" w14:textId="239CC3A4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="00EF60AF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ローカル部門　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建築関連</w:t>
            </w:r>
            <w:r w:rsidR="00BB632E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  <w:r w:rsidR="00254A2A" w:rsidRPr="00876B79">
              <w:rPr>
                <w:rFonts w:ascii="BIZ UDゴシック" w:eastAsia="BIZ UDゴシック" w:hAnsi="BIZ UDゴシック" w:hint="eastAsia"/>
                <w:color w:val="auto"/>
              </w:rPr>
              <w:t>リノベーション、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保存</w:t>
            </w:r>
            <w:r w:rsidR="00254A2A" w:rsidRPr="00876B79">
              <w:rPr>
                <w:rFonts w:ascii="BIZ UDゴシック" w:eastAsia="BIZ UDゴシック" w:hAnsi="BIZ UDゴシック" w:hint="eastAsia"/>
                <w:color w:val="auto"/>
              </w:rPr>
              <w:t>、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まちづくり</w:t>
            </w:r>
            <w:r w:rsidR="00254A2A" w:rsidRPr="00876B79">
              <w:rPr>
                <w:rFonts w:ascii="BIZ UDゴシック" w:eastAsia="BIZ UDゴシック" w:hAnsi="BIZ UDゴシック" w:hint="eastAsia"/>
                <w:color w:val="auto"/>
              </w:rPr>
              <w:t>、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建築群</w:t>
            </w:r>
            <w:r w:rsidR="00254A2A" w:rsidRPr="00876B79">
              <w:rPr>
                <w:rFonts w:ascii="BIZ UDゴシック" w:eastAsia="BIZ UDゴシック" w:hAnsi="BIZ UDゴシック" w:hint="eastAsia"/>
                <w:color w:val="auto"/>
              </w:rPr>
              <w:t>、調査研究報告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等）</w:t>
            </w:r>
          </w:p>
          <w:p w14:paraId="276B7DB9" w14:textId="500A42FE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="00EF60AF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オールオーバージャパン部門　</w:t>
            </w:r>
            <w:r w:rsidR="001C49A3" w:rsidRPr="00876B79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  <w:r w:rsidR="00931C5C" w:rsidRPr="00876B79">
              <w:rPr>
                <w:rFonts w:ascii="BIZ UDゴシック" w:eastAsia="BIZ UDゴシック" w:hAnsi="BIZ UDゴシック" w:hint="eastAsia"/>
                <w:color w:val="auto"/>
              </w:rPr>
              <w:t>延べ面積を問わない）</w:t>
            </w:r>
          </w:p>
          <w:p w14:paraId="61C2E54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○作品種別に</w:t>
            </w:r>
            <w:r w:rsidR="009F4CA3" w:rsidRPr="00876B79">
              <w:rPr>
                <w:rFonts w:ascii="BIZ UDゴシック" w:eastAsia="BIZ UDゴシック" w:hAnsi="BIZ UDゴシック" w:hint="eastAsia"/>
                <w:color w:val="auto"/>
              </w:rPr>
              <w:t>ﾚ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印をつけてください。</w:t>
            </w:r>
          </w:p>
          <w:p w14:paraId="0CE2515A" w14:textId="34B8F100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審査対象：新しく建てられた部分</w:t>
            </w:r>
          </w:p>
          <w:p w14:paraId="61578F88" w14:textId="4D3EE8D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新築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増築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改築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移転</w:t>
            </w:r>
          </w:p>
          <w:p w14:paraId="772A4A31" w14:textId="017763C4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審査対象：既存部分を含む</w:t>
            </w:r>
          </w:p>
          <w:p w14:paraId="2C6D2852" w14:textId="5D88058F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用途変更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5F00C3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その他（　　　　　　　　　　　　　　　　　　　　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　　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  <w:p w14:paraId="72B0A8A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○事務所協会等への入会状況に</w:t>
            </w:r>
            <w:r w:rsidR="009F4CA3" w:rsidRPr="00876B79">
              <w:rPr>
                <w:rFonts w:ascii="BIZ UDゴシック" w:eastAsia="BIZ UDゴシック" w:hAnsi="BIZ UDゴシック" w:hint="eastAsia"/>
                <w:color w:val="auto"/>
              </w:rPr>
              <w:t>ﾚ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印をつけてください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  <w:r w:rsidR="00FE704D" w:rsidRPr="00876B79">
              <w:rPr>
                <w:rFonts w:ascii="BIZ UDゴシック" w:eastAsia="BIZ UDゴシック" w:hAnsi="BIZ UDゴシック" w:hint="eastAsia"/>
                <w:color w:val="auto"/>
              </w:rPr>
              <w:t>オールオーバージャパン部門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は除く）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。</w:t>
            </w:r>
          </w:p>
          <w:p w14:paraId="7E421654" w14:textId="77777777" w:rsidR="00E07B46" w:rsidRPr="00876B79" w:rsidRDefault="00C27D74" w:rsidP="006544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630" w:hangingChars="300" w:hanging="630"/>
              <w:jc w:val="left"/>
              <w:rPr>
                <w:rFonts w:ascii="BIZ UDゴシック" w:eastAsia="BIZ UDゴシック" w:hAnsi="BIZ UDゴシック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群馬県建築士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事務所協会　　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群馬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建築士会　　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公社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日本建築家協会関東甲信越支部群馬地域会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日本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建築学会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関東支部群馬支所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群馬県建築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構造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設計事務所協会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</w:p>
          <w:p w14:paraId="485F9FCF" w14:textId="77777777" w:rsidR="00C27D74" w:rsidRPr="00876B79" w:rsidRDefault="00C27D74" w:rsidP="00E07B4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200" w:left="630" w:hangingChars="100" w:hanging="210"/>
              <w:jc w:val="left"/>
              <w:rPr>
                <w:rFonts w:hAnsi="Times New Roman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群馬県設備設計事務所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協会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□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(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一社</w:t>
            </w:r>
            <w:r w:rsidR="0065440C" w:rsidRPr="00876B79">
              <w:rPr>
                <w:rFonts w:ascii="BIZ UDゴシック" w:eastAsia="BIZ UDゴシック" w:hAnsi="BIZ UDゴシック"/>
                <w:color w:val="auto"/>
              </w:rPr>
              <w:t>)</w:t>
            </w:r>
            <w:r w:rsidR="0065440C" w:rsidRPr="00876B79">
              <w:rPr>
                <w:rFonts w:ascii="BIZ UDゴシック" w:eastAsia="BIZ UDゴシック" w:hAnsi="BIZ UDゴシック" w:hint="eastAsia"/>
                <w:color w:val="auto"/>
              </w:rPr>
              <w:t>群馬県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建設業協会　　□未</w:t>
            </w:r>
            <w:r w:rsidR="00930ABC" w:rsidRPr="00876B79">
              <w:rPr>
                <w:rFonts w:ascii="BIZ UDゴシック" w:eastAsia="BIZ UDゴシック" w:hAnsi="BIZ UDゴシック" w:hint="eastAsia"/>
                <w:color w:val="auto"/>
              </w:rPr>
              <w:t>入会</w:t>
            </w:r>
          </w:p>
        </w:tc>
      </w:tr>
      <w:tr w:rsidR="00876B79" w:rsidRPr="00876B79" w14:paraId="367B93BB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AC4109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ふ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り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が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47AB1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7E6E4EAD" w14:textId="77777777">
        <w:tc>
          <w:tcPr>
            <w:tcW w:w="23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8DF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  <w:spacing w:val="54"/>
              </w:rPr>
              <w:t>建築作品名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称</w:t>
            </w:r>
          </w:p>
          <w:p w14:paraId="39FB67F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（</w:t>
            </w:r>
            <w:r w:rsidRPr="00876B79">
              <w:rPr>
                <w:rFonts w:ascii="BIZ UDゴシック" w:eastAsia="BIZ UDゴシック" w:hAnsi="BIZ UDゴシック"/>
                <w:color w:val="auto"/>
                <w:sz w:val="16"/>
                <w:szCs w:val="16"/>
              </w:rPr>
              <w:t>*1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145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745F132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31220164" w14:textId="77777777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D33C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応</w:t>
            </w:r>
          </w:p>
          <w:p w14:paraId="2347B5D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募</w:t>
            </w:r>
          </w:p>
          <w:p w14:paraId="11184942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</w:t>
            </w:r>
          </w:p>
          <w:p w14:paraId="6BBF336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築</w:t>
            </w:r>
          </w:p>
          <w:p w14:paraId="2122F83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士</w:t>
            </w:r>
          </w:p>
          <w:p w14:paraId="559A1A7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事</w:t>
            </w:r>
          </w:p>
          <w:p w14:paraId="13F747E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務</w:t>
            </w:r>
          </w:p>
          <w:p w14:paraId="108EA45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5C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ふりがな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BED6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50EF0AB2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C3784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2C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事務所名称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（</w:t>
            </w:r>
            <w:r w:rsidRPr="00876B79">
              <w:rPr>
                <w:rFonts w:ascii="BIZ UDゴシック" w:eastAsia="BIZ UDゴシック" w:hAnsi="BIZ UDゴシック"/>
                <w:color w:val="auto"/>
                <w:sz w:val="16"/>
                <w:szCs w:val="16"/>
              </w:rPr>
              <w:t>*2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764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5C23CE0F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A3B58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9E0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登　録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E99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（一級・二級・木造）建築士事務所（都道府県）知事登録　第　　　　号</w:t>
            </w:r>
          </w:p>
        </w:tc>
      </w:tr>
      <w:tr w:rsidR="00876B79" w:rsidRPr="00876B79" w14:paraId="7C661139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5046B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716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代表者名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（</w:t>
            </w:r>
            <w:r w:rsidRPr="00876B79">
              <w:rPr>
                <w:rFonts w:ascii="BIZ UDゴシック" w:eastAsia="BIZ UDゴシック" w:hAnsi="BIZ UDゴシック"/>
                <w:color w:val="auto"/>
                <w:sz w:val="16"/>
                <w:szCs w:val="16"/>
              </w:rPr>
              <w:t>*3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B525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04758173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FAE2A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883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開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設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者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11F9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6A8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管理建築士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F0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67AF365C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3D432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5D9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設計・監理担当者名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C15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61AAEF59" w14:textId="77777777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563E1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57D4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所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在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地</w:t>
            </w:r>
          </w:p>
          <w:p w14:paraId="53F35AF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97A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〒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17BF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電話番号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CB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ＦＡＸ番号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:</w:t>
            </w:r>
          </w:p>
        </w:tc>
      </w:tr>
      <w:tr w:rsidR="00876B79" w:rsidRPr="00876B79" w14:paraId="3805B5D2" w14:textId="77777777"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1EBE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5111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BE56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住所：</w:t>
            </w:r>
          </w:p>
        </w:tc>
      </w:tr>
      <w:tr w:rsidR="00876B79" w:rsidRPr="00876B79" w14:paraId="6D3DFF1E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1D053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ふりがな</w:t>
            </w: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D02B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003554B7" w14:textId="77777777">
        <w:tc>
          <w:tcPr>
            <w:tcW w:w="232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1D8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ＪＶ名称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または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共同設計した事務所名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（受賞時連名表記する場合）（</w:t>
            </w:r>
            <w:r w:rsidRPr="00876B79">
              <w:rPr>
                <w:rFonts w:ascii="BIZ UDゴシック" w:eastAsia="BIZ UDゴシック" w:hAnsi="BIZ UDゴシック"/>
                <w:color w:val="auto"/>
                <w:sz w:val="16"/>
                <w:szCs w:val="16"/>
              </w:rPr>
              <w:t>*4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823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928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4F7A09C6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17D5CD65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75E1B364" w14:textId="77777777"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FACB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築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主</w:t>
            </w:r>
          </w:p>
          <w:p w14:paraId="2392108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CD0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建築主名</w:t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AE55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29B0FE12" w14:textId="77777777">
        <w:tc>
          <w:tcPr>
            <w:tcW w:w="23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EC3A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524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instrText>所在地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876B79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16BD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〒　　　　　　住所：</w:t>
            </w:r>
          </w:p>
        </w:tc>
      </w:tr>
      <w:tr w:rsidR="00876B79" w:rsidRPr="00876B79" w14:paraId="3FB55223" w14:textId="77777777">
        <w:tc>
          <w:tcPr>
            <w:tcW w:w="2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AED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施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工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者</w:t>
            </w:r>
          </w:p>
          <w:p w14:paraId="22B42236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47D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施工者名</w:t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F6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  <w:tr w:rsidR="00876B79" w:rsidRPr="00876B79" w14:paraId="6B791DFE" w14:textId="77777777">
        <w:tc>
          <w:tcPr>
            <w:tcW w:w="23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D2E5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E4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fldChar w:fldCharType="begin"/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eq \o\ad(</w:instrTex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instrText>所在地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,</w:instrText>
            </w:r>
            <w:r w:rsidRPr="00876B79">
              <w:rPr>
                <w:rFonts w:ascii="BIZ UDゴシック" w:eastAsia="BIZ UDゴシック" w:hAnsi="BIZ UDゴシック" w:cs="Times New Roman" w:hint="eastAsia"/>
                <w:color w:val="auto"/>
              </w:rPr>
              <w:instrText xml:space="preserve">　　　　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instrText>)</w:instrText>
            </w:r>
            <w:r w:rsidRPr="00876B79">
              <w:rPr>
                <w:rFonts w:ascii="BIZ UDゴシック" w:eastAsia="BIZ UDゴシック" w:hAnsi="BIZ UDゴシック" w:cs="Times New Roman"/>
                <w:color w:val="auto"/>
              </w:rPr>
              <w:fldChar w:fldCharType="end"/>
            </w:r>
          </w:p>
        </w:tc>
        <w:tc>
          <w:tcPr>
            <w:tcW w:w="7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139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〒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住所：</w:t>
            </w:r>
          </w:p>
        </w:tc>
      </w:tr>
      <w:tr w:rsidR="00876B79" w:rsidRPr="00876B79" w14:paraId="73D67030" w14:textId="77777777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9283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応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募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書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類</w:t>
            </w:r>
          </w:p>
          <w:p w14:paraId="7F81696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担当者連絡先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（</w:t>
            </w:r>
            <w:r w:rsidRPr="00876B79">
              <w:rPr>
                <w:rFonts w:ascii="BIZ UDゴシック" w:eastAsia="BIZ UDゴシック" w:hAnsi="BIZ UDゴシック"/>
                <w:color w:val="auto"/>
                <w:sz w:val="16"/>
                <w:szCs w:val="16"/>
              </w:rPr>
              <w:t>*5</w:t>
            </w:r>
            <w:r w:rsidRPr="00876B79">
              <w:rPr>
                <w:rFonts w:ascii="BIZ UDゴシック" w:eastAsia="BIZ UDゴシック" w:hAnsi="BIZ UDゴシック" w:hint="eastAsia"/>
                <w:color w:val="auto"/>
                <w:sz w:val="16"/>
                <w:szCs w:val="16"/>
              </w:rPr>
              <w:t>）</w:t>
            </w:r>
          </w:p>
          <w:p w14:paraId="22B58F0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2A3BD322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8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AE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（氏名）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                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（部署）</w:t>
            </w:r>
          </w:p>
          <w:p w14:paraId="5B86DB7F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（勤務先電話番号）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      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（ＦＡＸ番号）</w:t>
            </w:r>
          </w:p>
          <w:p w14:paraId="5F9F84D5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（携帯電話番号）</w:t>
            </w:r>
          </w:p>
          <w:p w14:paraId="05B7B63A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（メールアドレス）</w:t>
            </w:r>
          </w:p>
        </w:tc>
      </w:tr>
    </w:tbl>
    <w:p w14:paraId="049AC638" w14:textId="77777777" w:rsidR="00C27D74" w:rsidRPr="00876B79" w:rsidRDefault="00C27D74">
      <w:pPr>
        <w:pStyle w:val="a3"/>
        <w:adjustRightInd/>
        <w:spacing w:line="270" w:lineRule="exact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 w:hint="eastAsia"/>
          <w:color w:val="auto"/>
        </w:rPr>
        <w:t>※処理欄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8"/>
        <w:gridCol w:w="7446"/>
      </w:tblGrid>
      <w:tr w:rsidR="00876B79" w:rsidRPr="00876B79" w14:paraId="122B0F55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11A9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受　　　付</w:t>
            </w:r>
          </w:p>
        </w:tc>
        <w:tc>
          <w:tcPr>
            <w:tcW w:w="74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0B94687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【登録料納入方法】</w:t>
            </w:r>
          </w:p>
          <w:p w14:paraId="4ED3837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下記振込先に登録料をお振込みの上、振込証明書の写しを申込書に添えて</w:t>
            </w:r>
          </w:p>
          <w:p w14:paraId="2367E8B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お申込みください。</w:t>
            </w:r>
          </w:p>
          <w:p w14:paraId="6458797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※「振込証明書」をもって領収書に代えさせていただきます。</w:t>
            </w:r>
          </w:p>
          <w:p w14:paraId="3137DBA3" w14:textId="7CF87BAA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【振込先】群馬銀行　前橋支店　普通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０５３５４</w:t>
            </w:r>
            <w:r w:rsidR="00C0291C" w:rsidRPr="00876B79">
              <w:rPr>
                <w:rFonts w:ascii="BIZ UDゴシック" w:eastAsia="BIZ UDゴシック" w:hAnsi="BIZ UDゴシック" w:hint="eastAsia"/>
                <w:color w:val="auto"/>
              </w:rPr>
              <w:t>５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２</w:t>
            </w:r>
          </w:p>
          <w:p w14:paraId="46F1D228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 xml:space="preserve">　　　　　一般社団法人群馬県建築士事務所協会</w:t>
            </w:r>
          </w:p>
          <w:p w14:paraId="46182F7C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     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（振込手数料は各自ご負担ください。）</w:t>
            </w:r>
          </w:p>
          <w:p w14:paraId="28E2718E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876B79">
              <w:rPr>
                <w:rFonts w:ascii="BIZ UDゴシック" w:eastAsia="BIZ UDゴシック" w:hAnsi="BIZ UDゴシック"/>
                <w:color w:val="auto"/>
              </w:rPr>
              <w:t xml:space="preserve">  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※受付後、掲載申込書に受付印を押印し、</w:t>
            </w:r>
            <w:r w:rsidRPr="00876B79">
              <w:rPr>
                <w:rFonts w:ascii="BIZ UDゴシック" w:eastAsia="BIZ UDゴシック" w:hAnsi="BIZ UDゴシック"/>
                <w:color w:val="auto"/>
              </w:rPr>
              <w:t>E-mail</w:t>
            </w:r>
            <w:r w:rsidRPr="00876B79">
              <w:rPr>
                <w:rFonts w:ascii="BIZ UDゴシック" w:eastAsia="BIZ UDゴシック" w:hAnsi="BIZ UDゴシック" w:hint="eastAsia"/>
                <w:color w:val="auto"/>
              </w:rPr>
              <w:t>にてご返信いたします。</w:t>
            </w:r>
          </w:p>
        </w:tc>
      </w:tr>
      <w:tr w:rsidR="00876B79" w:rsidRPr="00876B79" w14:paraId="73EA58E0" w14:textId="777777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2F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7B2FD0D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746B4794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52A5EEA1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42C065B0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6A09EA8D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  <w:p w14:paraId="1978065B" w14:textId="77777777" w:rsidR="00C27D74" w:rsidRPr="00876B79" w:rsidRDefault="00C27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  <w:tc>
          <w:tcPr>
            <w:tcW w:w="74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C989073" w14:textId="77777777" w:rsidR="00C27D74" w:rsidRPr="00876B79" w:rsidRDefault="00C27D74">
            <w:pPr>
              <w:suppressAutoHyphens w:val="0"/>
              <w:kinsoku/>
              <w:wordWrap/>
              <w:overflowPunct/>
              <w:textAlignment w:val="auto"/>
              <w:rPr>
                <w:rFonts w:ascii="BIZ UDゴシック" w:eastAsia="BIZ UDゴシック" w:hAnsi="BIZ UDゴシック" w:cs="Times New Roman"/>
                <w:color w:val="auto"/>
              </w:rPr>
            </w:pPr>
          </w:p>
        </w:tc>
      </w:tr>
    </w:tbl>
    <w:p w14:paraId="0060860F" w14:textId="77777777" w:rsidR="00C27D74" w:rsidRPr="00876B79" w:rsidRDefault="00C27D74">
      <w:pPr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/>
          <w:color w:val="auto"/>
          <w:sz w:val="16"/>
          <w:szCs w:val="16"/>
        </w:rPr>
        <w:t>*1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 xml:space="preserve">　建築作品名称は、簡潔でわかりやすい名称とし、冗長にならないようにしてください。　</w:t>
      </w:r>
    </w:p>
    <w:p w14:paraId="1203AA85" w14:textId="0DDB580C" w:rsidR="00C27D74" w:rsidRPr="00876B79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36" w:hanging="336"/>
        <w:jc w:val="both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/>
          <w:color w:val="auto"/>
          <w:sz w:val="16"/>
          <w:szCs w:val="16"/>
        </w:rPr>
        <w:t>*2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 xml:space="preserve">　事務所の名称欄は、必ず</w:t>
      </w:r>
      <w:r w:rsidRPr="00876B79">
        <w:rPr>
          <w:rFonts w:ascii="BIZ UDゴシック" w:eastAsia="BIZ UDゴシック" w:hAnsi="BIZ UDゴシック" w:hint="eastAsia"/>
          <w:b/>
          <w:bCs/>
          <w:color w:val="auto"/>
          <w:sz w:val="16"/>
          <w:szCs w:val="16"/>
          <w:u w:val="single" w:color="000000"/>
        </w:rPr>
        <w:t>知事登録の名称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>を正確に記入してください。</w:t>
      </w:r>
    </w:p>
    <w:p w14:paraId="31B16538" w14:textId="77777777" w:rsidR="00C27D74" w:rsidRPr="00876B79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20" w:hanging="320"/>
        <w:jc w:val="both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/>
          <w:color w:val="auto"/>
          <w:sz w:val="16"/>
          <w:szCs w:val="16"/>
        </w:rPr>
        <w:t xml:space="preserve">*3  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>本応募を許可した建築士事務所を代表する責任者の名前</w:t>
      </w:r>
    </w:p>
    <w:p w14:paraId="7D84E053" w14:textId="77777777" w:rsidR="00C27D74" w:rsidRPr="00876B79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320" w:hanging="320"/>
        <w:jc w:val="both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/>
          <w:color w:val="auto"/>
          <w:sz w:val="16"/>
          <w:szCs w:val="16"/>
        </w:rPr>
        <w:t>*4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 xml:space="preserve">　受賞の際には、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  <w:vertAlign w:val="superscript"/>
        </w:rPr>
        <w:t>＊２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>事務所名称、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  <w:vertAlign w:val="superscript"/>
        </w:rPr>
        <w:t>＊</w:t>
      </w:r>
      <w:r w:rsidRPr="00876B79">
        <w:rPr>
          <w:rFonts w:ascii="BIZ UDゴシック" w:eastAsia="BIZ UDゴシック" w:hAnsi="BIZ UDゴシック"/>
          <w:color w:val="auto"/>
          <w:sz w:val="16"/>
          <w:szCs w:val="16"/>
          <w:vertAlign w:val="superscript"/>
        </w:rPr>
        <w:t>4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>ＪＶ名称または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  <w:vertAlign w:val="superscript"/>
        </w:rPr>
        <w:t>＊２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>事務所名称と共同設計した事務所の連名を表記します。（連名の場合は、応募建築士事務所に続き、事務所名を／で繋げて連名で表記します）応募後の追加・変更等は原則としてできません。</w:t>
      </w:r>
    </w:p>
    <w:p w14:paraId="6D9ED167" w14:textId="77777777" w:rsidR="00C27D74" w:rsidRPr="00876B79" w:rsidRDefault="00C27D74">
      <w:pPr>
        <w:suppressAutoHyphens w:val="0"/>
        <w:kinsoku/>
        <w:wordWrap/>
        <w:autoSpaceDE/>
        <w:autoSpaceDN/>
        <w:adjustRightInd/>
        <w:spacing w:line="270" w:lineRule="exact"/>
        <w:ind w:left="160" w:hanging="160"/>
        <w:jc w:val="both"/>
        <w:rPr>
          <w:rFonts w:ascii="BIZ UDゴシック" w:eastAsia="BIZ UDゴシック" w:hAnsi="BIZ UDゴシック" w:cs="Times New Roman"/>
          <w:color w:val="auto"/>
        </w:rPr>
      </w:pPr>
      <w:r w:rsidRPr="00876B79">
        <w:rPr>
          <w:rFonts w:ascii="BIZ UDゴシック" w:eastAsia="BIZ UDゴシック" w:hAnsi="BIZ UDゴシック"/>
          <w:color w:val="auto"/>
          <w:sz w:val="16"/>
          <w:szCs w:val="16"/>
        </w:rPr>
        <w:t>*5</w:t>
      </w:r>
      <w:r w:rsidRPr="00876B79">
        <w:rPr>
          <w:rFonts w:ascii="BIZ UDゴシック" w:eastAsia="BIZ UDゴシック" w:hAnsi="BIZ UDゴシック" w:hint="eastAsia"/>
          <w:color w:val="auto"/>
          <w:sz w:val="16"/>
          <w:szCs w:val="16"/>
        </w:rPr>
        <w:t xml:space="preserve">　応募書類担当者連絡先に記載されている情報は、応募等に関する連絡の際に使用します。</w:t>
      </w:r>
    </w:p>
    <w:sectPr w:rsidR="00C27D74" w:rsidRPr="00876B79" w:rsidSect="000566DF">
      <w:type w:val="continuous"/>
      <w:pgSz w:w="11906" w:h="16838" w:code="9"/>
      <w:pgMar w:top="510" w:right="567" w:bottom="510" w:left="567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F7568" w14:textId="77777777" w:rsidR="000303D7" w:rsidRDefault="000303D7">
      <w:r>
        <w:separator/>
      </w:r>
    </w:p>
  </w:endnote>
  <w:endnote w:type="continuationSeparator" w:id="0">
    <w:p w14:paraId="1A822969" w14:textId="77777777" w:rsidR="000303D7" w:rsidRDefault="0003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389CB" w14:textId="77777777" w:rsidR="000303D7" w:rsidRDefault="000303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7652D3" w14:textId="77777777" w:rsidR="000303D7" w:rsidRDefault="0003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4"/>
  <w:hyphenationZone w:val="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26"/>
    <w:rsid w:val="00026AB2"/>
    <w:rsid w:val="000303D7"/>
    <w:rsid w:val="000566DF"/>
    <w:rsid w:val="00174E6E"/>
    <w:rsid w:val="001C49A3"/>
    <w:rsid w:val="001F2AFC"/>
    <w:rsid w:val="0022578E"/>
    <w:rsid w:val="00254A2A"/>
    <w:rsid w:val="002D0F3A"/>
    <w:rsid w:val="00422ADA"/>
    <w:rsid w:val="00491ACF"/>
    <w:rsid w:val="004E33D8"/>
    <w:rsid w:val="0054443A"/>
    <w:rsid w:val="00552DE7"/>
    <w:rsid w:val="005E3DC8"/>
    <w:rsid w:val="005F00C3"/>
    <w:rsid w:val="0065440C"/>
    <w:rsid w:val="006545A2"/>
    <w:rsid w:val="006551F0"/>
    <w:rsid w:val="006916CD"/>
    <w:rsid w:val="006D367F"/>
    <w:rsid w:val="006E706B"/>
    <w:rsid w:val="00846026"/>
    <w:rsid w:val="00876B79"/>
    <w:rsid w:val="00895137"/>
    <w:rsid w:val="00930ABC"/>
    <w:rsid w:val="00931C5C"/>
    <w:rsid w:val="009D40CA"/>
    <w:rsid w:val="009F4CA3"/>
    <w:rsid w:val="00A31811"/>
    <w:rsid w:val="00A40FF2"/>
    <w:rsid w:val="00AF1622"/>
    <w:rsid w:val="00AF5FB0"/>
    <w:rsid w:val="00BB632E"/>
    <w:rsid w:val="00C00D84"/>
    <w:rsid w:val="00C0291C"/>
    <w:rsid w:val="00C27D74"/>
    <w:rsid w:val="00D2365E"/>
    <w:rsid w:val="00DA2D2D"/>
    <w:rsid w:val="00DC7CEA"/>
    <w:rsid w:val="00E07B46"/>
    <w:rsid w:val="00EF60AF"/>
    <w:rsid w:val="00F42842"/>
    <w:rsid w:val="00F6612E"/>
    <w:rsid w:val="00F7457F"/>
    <w:rsid w:val="00F938E7"/>
    <w:rsid w:val="00FB5571"/>
    <w:rsid w:val="00FD032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172AA"/>
  <w14:defaultImageDpi w14:val="0"/>
  <w15:docId w15:val="{17F8A20F-4E7B-4781-8282-39FD208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54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440C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54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440C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1087</Words>
  <Characters>515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一般社団法人 群馬県建築士事務所協会</cp:lastModifiedBy>
  <cp:revision>5</cp:revision>
  <cp:lastPrinted>2022-10-24T01:48:00Z</cp:lastPrinted>
  <dcterms:created xsi:type="dcterms:W3CDTF">2024-07-10T01:58:00Z</dcterms:created>
  <dcterms:modified xsi:type="dcterms:W3CDTF">2024-10-16T01:47:00Z</dcterms:modified>
</cp:coreProperties>
</file>